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6146BB" w:rsidRPr="002721DA" w:rsidTr="002721DA">
        <w:tc>
          <w:tcPr>
            <w:tcW w:w="2235" w:type="dxa"/>
          </w:tcPr>
          <w:p w:rsidR="006146BB" w:rsidRPr="002721DA" w:rsidRDefault="006146BB" w:rsidP="00044C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D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  <w:vAlign w:val="center"/>
          </w:tcPr>
          <w:p w:rsidR="006146BB" w:rsidRPr="002721DA" w:rsidRDefault="006146BB" w:rsidP="00044C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D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146BB" w:rsidRPr="002721DA" w:rsidTr="002721DA">
        <w:tc>
          <w:tcPr>
            <w:tcW w:w="2235" w:type="dxa"/>
          </w:tcPr>
          <w:p w:rsidR="006146BB" w:rsidRPr="002721DA" w:rsidRDefault="006146BB" w:rsidP="00044C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D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36" w:type="dxa"/>
            <w:vAlign w:val="center"/>
          </w:tcPr>
          <w:p w:rsidR="006146BB" w:rsidRPr="002721DA" w:rsidRDefault="006146BB" w:rsidP="00044C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DA">
              <w:rPr>
                <w:rFonts w:ascii="Times New Roman" w:eastAsia="Calibri" w:hAnsi="Times New Roman" w:cs="Times New Roman"/>
                <w:sz w:val="24"/>
                <w:szCs w:val="24"/>
              </w:rPr>
              <w:t>5-6,9</w:t>
            </w:r>
          </w:p>
        </w:tc>
      </w:tr>
      <w:tr w:rsidR="006146BB" w:rsidRPr="002721DA" w:rsidTr="002721DA">
        <w:tc>
          <w:tcPr>
            <w:tcW w:w="2235" w:type="dxa"/>
          </w:tcPr>
          <w:p w:rsidR="006146BB" w:rsidRPr="002721DA" w:rsidRDefault="006146BB" w:rsidP="00044C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D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  <w:vAlign w:val="center"/>
          </w:tcPr>
          <w:p w:rsidR="006146BB" w:rsidRPr="002721DA" w:rsidRDefault="002721DA" w:rsidP="00044C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DA">
              <w:rPr>
                <w:rFonts w:ascii="Times New Roman" w:eastAsia="Calibri" w:hAnsi="Times New Roman" w:cs="Times New Roman"/>
                <w:sz w:val="24"/>
                <w:szCs w:val="24"/>
              </w:rPr>
              <w:t>102 часа (по 3 часа в неделю) в каждом классе</w:t>
            </w:r>
          </w:p>
        </w:tc>
      </w:tr>
      <w:tr w:rsidR="006146BB" w:rsidRPr="002721DA" w:rsidTr="002721DA">
        <w:tc>
          <w:tcPr>
            <w:tcW w:w="2235" w:type="dxa"/>
          </w:tcPr>
          <w:p w:rsidR="006146BB" w:rsidRPr="002721DA" w:rsidRDefault="006146BB" w:rsidP="00044C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DA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36" w:type="dxa"/>
            <w:vAlign w:val="center"/>
          </w:tcPr>
          <w:p w:rsidR="006146BB" w:rsidRPr="002721DA" w:rsidRDefault="006146BB" w:rsidP="00044C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DA">
              <w:rPr>
                <w:rFonts w:ascii="Times New Roman" w:eastAsia="Calibri" w:hAnsi="Times New Roman" w:cs="Times New Roman"/>
                <w:sz w:val="24"/>
                <w:szCs w:val="24"/>
              </w:rPr>
              <w:t>Осетрова С</w:t>
            </w:r>
            <w:bookmarkStart w:id="0" w:name="_GoBack"/>
            <w:bookmarkEnd w:id="0"/>
            <w:r w:rsidRPr="002721DA">
              <w:rPr>
                <w:rFonts w:ascii="Times New Roman" w:eastAsia="Calibri" w:hAnsi="Times New Roman" w:cs="Times New Roman"/>
                <w:sz w:val="24"/>
                <w:szCs w:val="24"/>
              </w:rPr>
              <w:t>.В.</w:t>
            </w:r>
          </w:p>
        </w:tc>
      </w:tr>
      <w:tr w:rsidR="006146BB" w:rsidRPr="002721DA" w:rsidTr="002721DA">
        <w:tc>
          <w:tcPr>
            <w:tcW w:w="2235" w:type="dxa"/>
          </w:tcPr>
          <w:p w:rsidR="006146BB" w:rsidRPr="002721DA" w:rsidRDefault="006146BB" w:rsidP="00044C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DA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6146BB" w:rsidRPr="002721DA" w:rsidRDefault="006146BB" w:rsidP="00044CE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1DA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 Учебный предмет «Физическая культура» в основной школе строится так</w:t>
            </w:r>
          </w:p>
        </w:tc>
      </w:tr>
      <w:tr w:rsidR="006146BB" w:rsidRPr="002721DA" w:rsidTr="002721DA">
        <w:tc>
          <w:tcPr>
            <w:tcW w:w="2235" w:type="dxa"/>
          </w:tcPr>
          <w:p w:rsidR="006146BB" w:rsidRPr="002721DA" w:rsidRDefault="006146BB" w:rsidP="00044C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DA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36" w:type="dxa"/>
          </w:tcPr>
          <w:p w:rsidR="006146BB" w:rsidRPr="002721DA" w:rsidRDefault="006146BB" w:rsidP="00044CE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Примерные программы по учебным предметам. Физическая культура. 5-9 классы</w:t>
            </w:r>
          </w:p>
          <w:p w:rsidR="006146BB" w:rsidRPr="002721DA" w:rsidRDefault="009D3A32" w:rsidP="009D3A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A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«Физическая культура». 5-7 классы: Учебник для общеобразовательных учреждений./ </w:t>
            </w:r>
            <w:proofErr w:type="spellStart"/>
            <w:r w:rsidRPr="002721DA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 w:rsidRPr="0027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1DA">
              <w:rPr>
                <w:rFonts w:ascii="Times New Roman" w:hAnsi="Times New Roman" w:cs="Times New Roman"/>
                <w:sz w:val="24"/>
                <w:szCs w:val="24"/>
              </w:rPr>
              <w:t>И.М.Туревский</w:t>
            </w:r>
            <w:proofErr w:type="spellEnd"/>
            <w:r w:rsidRPr="00272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1DA">
              <w:rPr>
                <w:rFonts w:ascii="Times New Roman" w:hAnsi="Times New Roman" w:cs="Times New Roman"/>
                <w:sz w:val="24"/>
                <w:szCs w:val="24"/>
              </w:rPr>
              <w:t>Т.Ю.Торчкова</w:t>
            </w:r>
            <w:proofErr w:type="spellEnd"/>
            <w:r w:rsidRPr="002721DA">
              <w:rPr>
                <w:rFonts w:ascii="Times New Roman" w:hAnsi="Times New Roman" w:cs="Times New Roman"/>
                <w:sz w:val="24"/>
                <w:szCs w:val="24"/>
              </w:rPr>
              <w:t xml:space="preserve"> и др./</w:t>
            </w:r>
          </w:p>
          <w:p w:rsidR="009D3A32" w:rsidRPr="002721DA" w:rsidRDefault="009D3A32" w:rsidP="009D3A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DA">
              <w:rPr>
                <w:rFonts w:ascii="Times New Roman" w:hAnsi="Times New Roman" w:cs="Times New Roman"/>
                <w:sz w:val="24"/>
                <w:szCs w:val="24"/>
              </w:rPr>
              <w:t xml:space="preserve">3. Учебник «Физическая культура». 8-9 классы: Учебник для общеобразовательных учреждений./ </w:t>
            </w:r>
            <w:proofErr w:type="spellStart"/>
            <w:r w:rsidRPr="002721DA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2721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D86A73" w:rsidRPr="002721DA" w:rsidRDefault="00D86A73" w:rsidP="00044C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86A73" w:rsidRPr="0027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BB"/>
    <w:rsid w:val="00044CE6"/>
    <w:rsid w:val="002721DA"/>
    <w:rsid w:val="005F3E51"/>
    <w:rsid w:val="006146BB"/>
    <w:rsid w:val="009D3A32"/>
    <w:rsid w:val="00D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46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1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46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1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dir</cp:lastModifiedBy>
  <cp:revision>5</cp:revision>
  <dcterms:created xsi:type="dcterms:W3CDTF">2020-12-21T10:52:00Z</dcterms:created>
  <dcterms:modified xsi:type="dcterms:W3CDTF">2021-01-16T12:33:00Z</dcterms:modified>
</cp:coreProperties>
</file>